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56478" w14:textId="7A5C20FC" w:rsidR="006B2F86" w:rsidRDefault="00816256" w:rsidP="00E71FC3">
      <w:pPr>
        <w:pStyle w:val="NoSpacing"/>
      </w:pPr>
      <w:r>
        <w:rPr>
          <w:u w:val="single"/>
        </w:rPr>
        <w:t>Isabelle de KYLBURNE</w:t>
      </w:r>
      <w:r>
        <w:t xml:space="preserve">   </w:t>
      </w:r>
      <w:proofErr w:type="gramStart"/>
      <w:r>
        <w:t xml:space="preserve">   (</w:t>
      </w:r>
      <w:proofErr w:type="gramEnd"/>
      <w:r>
        <w:t>d.1404-5)</w:t>
      </w:r>
    </w:p>
    <w:p w14:paraId="3B6A67A5" w14:textId="19F8A6FF" w:rsidR="00816256" w:rsidRDefault="00816256" w:rsidP="00E71FC3">
      <w:pPr>
        <w:pStyle w:val="NoSpacing"/>
      </w:pPr>
      <w:r>
        <w:t>of York.</w:t>
      </w:r>
    </w:p>
    <w:p w14:paraId="732B350A" w14:textId="5B9EA782" w:rsidR="00816256" w:rsidRDefault="00816256" w:rsidP="00E71FC3">
      <w:pPr>
        <w:pStyle w:val="NoSpacing"/>
      </w:pPr>
    </w:p>
    <w:p w14:paraId="708D0F33" w14:textId="6E8D03B9" w:rsidR="00816256" w:rsidRDefault="00816256" w:rsidP="00E71FC3">
      <w:pPr>
        <w:pStyle w:val="NoSpacing"/>
      </w:pPr>
    </w:p>
    <w:p w14:paraId="32D4B523" w14:textId="6793171E" w:rsidR="00816256" w:rsidRDefault="00816256" w:rsidP="00E71FC3">
      <w:pPr>
        <w:pStyle w:val="NoSpacing"/>
      </w:pPr>
      <w:r>
        <w:t>= Thomas.     (W.Y.R. p.99)</w:t>
      </w:r>
    </w:p>
    <w:p w14:paraId="10EAB6E3" w14:textId="1776E5E7" w:rsidR="00816256" w:rsidRDefault="00816256" w:rsidP="00E71FC3">
      <w:pPr>
        <w:pStyle w:val="NoSpacing"/>
      </w:pPr>
    </w:p>
    <w:p w14:paraId="475E94AD" w14:textId="127A8ED0" w:rsidR="00816256" w:rsidRDefault="00816256" w:rsidP="00E71FC3">
      <w:pPr>
        <w:pStyle w:val="NoSpacing"/>
      </w:pPr>
    </w:p>
    <w:p w14:paraId="02C56C80" w14:textId="074C582B" w:rsidR="00816256" w:rsidRDefault="00816256" w:rsidP="00E71FC3">
      <w:pPr>
        <w:pStyle w:val="NoSpacing"/>
      </w:pPr>
      <w:r>
        <w:t>22 Dec.1404</w:t>
      </w:r>
      <w:r>
        <w:tab/>
        <w:t>He made his Will.   (ibid.)</w:t>
      </w:r>
    </w:p>
    <w:p w14:paraId="16DF0CB1" w14:textId="329E06A7" w:rsidR="00816256" w:rsidRDefault="00816256" w:rsidP="00E71FC3">
      <w:pPr>
        <w:pStyle w:val="NoSpacing"/>
      </w:pPr>
      <w:r>
        <w:t xml:space="preserve">  7 Jan.1405</w:t>
      </w:r>
      <w:r>
        <w:tab/>
        <w:t>Probate of his Will.  (ibid.)</w:t>
      </w:r>
    </w:p>
    <w:p w14:paraId="7371F1F5" w14:textId="755C342B" w:rsidR="00816256" w:rsidRDefault="00816256" w:rsidP="00E71FC3">
      <w:pPr>
        <w:pStyle w:val="NoSpacing"/>
      </w:pPr>
    </w:p>
    <w:p w14:paraId="6D4A52AD" w14:textId="575296D4" w:rsidR="00816256" w:rsidRDefault="00816256" w:rsidP="00E71FC3">
      <w:pPr>
        <w:pStyle w:val="NoSpacing"/>
      </w:pPr>
    </w:p>
    <w:p w14:paraId="16713715" w14:textId="5A5D3D1F" w:rsidR="00816256" w:rsidRPr="00816256" w:rsidRDefault="00816256" w:rsidP="00E71FC3">
      <w:pPr>
        <w:pStyle w:val="NoSpacing"/>
      </w:pPr>
      <w:r>
        <w:t>14 March 2019</w:t>
      </w:r>
      <w:bookmarkStart w:id="0" w:name="_GoBack"/>
      <w:bookmarkEnd w:id="0"/>
    </w:p>
    <w:sectPr w:rsidR="00816256" w:rsidRPr="008162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0695D" w14:textId="77777777" w:rsidR="00816256" w:rsidRDefault="00816256" w:rsidP="00E71FC3">
      <w:pPr>
        <w:spacing w:after="0" w:line="240" w:lineRule="auto"/>
      </w:pPr>
      <w:r>
        <w:separator/>
      </w:r>
    </w:p>
  </w:endnote>
  <w:endnote w:type="continuationSeparator" w:id="0">
    <w:p w14:paraId="52D8F2F1" w14:textId="77777777" w:rsidR="00816256" w:rsidRDefault="0081625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5D7A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C211D" w14:textId="77777777" w:rsidR="00816256" w:rsidRDefault="00816256" w:rsidP="00E71FC3">
      <w:pPr>
        <w:spacing w:after="0" w:line="240" w:lineRule="auto"/>
      </w:pPr>
      <w:r>
        <w:separator/>
      </w:r>
    </w:p>
  </w:footnote>
  <w:footnote w:type="continuationSeparator" w:id="0">
    <w:p w14:paraId="2DC11E2A" w14:textId="77777777" w:rsidR="00816256" w:rsidRDefault="0081625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6"/>
    <w:rsid w:val="001A7C09"/>
    <w:rsid w:val="00577BD5"/>
    <w:rsid w:val="00656CBA"/>
    <w:rsid w:val="006A1F77"/>
    <w:rsid w:val="00733BE7"/>
    <w:rsid w:val="0081625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71C0"/>
  <w15:chartTrackingRefBased/>
  <w15:docId w15:val="{19D63A69-A3F0-489B-8CCE-81F1307A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2019-03-14T20:58:00Z</dcterms:created>
  <dcterms:modified xsi:type="dcterms:W3CDTF">2019-03-14T21:01:00Z</dcterms:modified>
</cp:coreProperties>
</file>