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E9E50F" w14:textId="77777777" w:rsidR="00E21180" w:rsidRDefault="00E21180" w:rsidP="00E211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Henry CRITTON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270531B7" w14:textId="77777777" w:rsidR="00E21180" w:rsidRDefault="00E21180" w:rsidP="00E21180">
      <w:pPr>
        <w:rPr>
          <w:rFonts w:ascii="Times New Roman" w:hAnsi="Times New Roman" w:cs="Times New Roman"/>
        </w:rPr>
      </w:pPr>
    </w:p>
    <w:p w14:paraId="0D50F4FA" w14:textId="77777777" w:rsidR="00E21180" w:rsidRDefault="00E21180" w:rsidP="00E21180">
      <w:pPr>
        <w:rPr>
          <w:rFonts w:ascii="Times New Roman" w:hAnsi="Times New Roman" w:cs="Times New Roman"/>
        </w:rPr>
      </w:pPr>
    </w:p>
    <w:p w14:paraId="75D2D6D6" w14:textId="77777777" w:rsidR="00E21180" w:rsidRDefault="00E21180" w:rsidP="00E211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As the executor of Alice </w:t>
      </w:r>
      <w:proofErr w:type="spellStart"/>
      <w:r>
        <w:rPr>
          <w:rFonts w:ascii="Times New Roman" w:hAnsi="Times New Roman" w:cs="Times New Roman"/>
        </w:rPr>
        <w:t>Notte</w:t>
      </w:r>
      <w:proofErr w:type="spellEnd"/>
      <w:r>
        <w:rPr>
          <w:rFonts w:ascii="Times New Roman" w:hAnsi="Times New Roman" w:cs="Times New Roman"/>
        </w:rPr>
        <w:t>(q.v.) he made a plaint of trespass and taking</w:t>
      </w:r>
    </w:p>
    <w:p w14:paraId="3488BC8A" w14:textId="77777777" w:rsidR="00E21180" w:rsidRDefault="00E21180" w:rsidP="00E211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animals against Henry </w:t>
      </w:r>
      <w:proofErr w:type="spellStart"/>
      <w:r>
        <w:rPr>
          <w:rFonts w:ascii="Times New Roman" w:hAnsi="Times New Roman" w:cs="Times New Roman"/>
        </w:rPr>
        <w:t>Sture</w:t>
      </w:r>
      <w:proofErr w:type="spellEnd"/>
      <w:r>
        <w:rPr>
          <w:rFonts w:ascii="Times New Roman" w:hAnsi="Times New Roman" w:cs="Times New Roman"/>
        </w:rPr>
        <w:t xml:space="preserve"> of North Huish, Devon(q.v.).</w:t>
      </w:r>
    </w:p>
    <w:p w14:paraId="7CB5CA14" w14:textId="77777777" w:rsidR="00E21180" w:rsidRDefault="00E21180" w:rsidP="00E211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874E32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65165A33" w14:textId="77777777" w:rsidR="00E21180" w:rsidRDefault="00E21180" w:rsidP="00E21180">
      <w:pPr>
        <w:rPr>
          <w:rFonts w:ascii="Times New Roman" w:hAnsi="Times New Roman" w:cs="Times New Roman"/>
        </w:rPr>
      </w:pPr>
    </w:p>
    <w:p w14:paraId="258F36F6" w14:textId="77777777" w:rsidR="00E21180" w:rsidRDefault="00E21180" w:rsidP="00E21180">
      <w:pPr>
        <w:rPr>
          <w:rFonts w:ascii="Times New Roman" w:hAnsi="Times New Roman" w:cs="Times New Roman"/>
        </w:rPr>
      </w:pPr>
    </w:p>
    <w:p w14:paraId="023C4C72" w14:textId="77777777" w:rsidR="00E21180" w:rsidRDefault="00E21180" w:rsidP="00E211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 July 2018</w:t>
      </w:r>
    </w:p>
    <w:p w14:paraId="138EDB67" w14:textId="77777777" w:rsidR="006B2F86" w:rsidRPr="00E71FC3" w:rsidRDefault="00E2118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D754E9" w14:textId="77777777" w:rsidR="00E21180" w:rsidRDefault="00E21180" w:rsidP="00E71FC3">
      <w:r>
        <w:separator/>
      </w:r>
    </w:p>
  </w:endnote>
  <w:endnote w:type="continuationSeparator" w:id="0">
    <w:p w14:paraId="4AA71140" w14:textId="77777777" w:rsidR="00E21180" w:rsidRDefault="00E2118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D0DFE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3BE54" w14:textId="77777777" w:rsidR="00E21180" w:rsidRDefault="00E21180" w:rsidP="00E71FC3">
      <w:r>
        <w:separator/>
      </w:r>
    </w:p>
  </w:footnote>
  <w:footnote w:type="continuationSeparator" w:id="0">
    <w:p w14:paraId="6614F486" w14:textId="77777777" w:rsidR="00E21180" w:rsidRDefault="00E2118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180"/>
    <w:rsid w:val="001A7C09"/>
    <w:rsid w:val="00577BD5"/>
    <w:rsid w:val="00656CBA"/>
    <w:rsid w:val="006A1F77"/>
    <w:rsid w:val="00733BE7"/>
    <w:rsid w:val="00AB52E8"/>
    <w:rsid w:val="00B16D3F"/>
    <w:rsid w:val="00BB41AC"/>
    <w:rsid w:val="00E2118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0091C"/>
  <w15:chartTrackingRefBased/>
  <w15:docId w15:val="{D0960589-7890-474D-91B4-136030F85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2118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E211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2018-09-07T17:21:00Z</dcterms:created>
  <dcterms:modified xsi:type="dcterms:W3CDTF">2018-09-07T17:22:00Z</dcterms:modified>
</cp:coreProperties>
</file>