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292" w:rsidRDefault="009C5292" w:rsidP="009C5292">
      <w:pPr>
        <w:pStyle w:val="NoSpacing"/>
      </w:pPr>
      <w:r>
        <w:rPr>
          <w:u w:val="single"/>
        </w:rPr>
        <w:t>Master John GONYELL</w:t>
      </w:r>
      <w:r>
        <w:t xml:space="preserve">         (fl.1477)</w:t>
      </w:r>
    </w:p>
    <w:p w:rsidR="009C5292" w:rsidRDefault="009C5292" w:rsidP="009C5292">
      <w:pPr>
        <w:pStyle w:val="NoSpacing"/>
      </w:pPr>
      <w:r>
        <w:t>of Norwich.  Chaplain.</w:t>
      </w:r>
    </w:p>
    <w:p w:rsidR="009C5292" w:rsidRDefault="009C5292" w:rsidP="009C5292">
      <w:pPr>
        <w:pStyle w:val="NoSpacing"/>
      </w:pPr>
    </w:p>
    <w:p w:rsidR="009C5292" w:rsidRDefault="009C5292" w:rsidP="009C5292">
      <w:pPr>
        <w:pStyle w:val="NoSpacing"/>
      </w:pPr>
    </w:p>
    <w:p w:rsidR="009C5292" w:rsidRDefault="009C5292" w:rsidP="009C5292">
      <w:pPr>
        <w:pStyle w:val="NoSpacing"/>
      </w:pPr>
      <w:r>
        <w:tab/>
        <w:t>1477</w:t>
      </w:r>
      <w:r>
        <w:tab/>
        <w:t>He made his Will</w:t>
      </w:r>
    </w:p>
    <w:p w:rsidR="009C5292" w:rsidRDefault="009C5292" w:rsidP="009C5292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178)</w:t>
      </w:r>
    </w:p>
    <w:p w:rsidR="009C5292" w:rsidRDefault="009C5292" w:rsidP="009C5292">
      <w:pPr>
        <w:pStyle w:val="NoSpacing"/>
      </w:pPr>
    </w:p>
    <w:p w:rsidR="009C5292" w:rsidRDefault="009C5292" w:rsidP="009C5292">
      <w:pPr>
        <w:pStyle w:val="NoSpacing"/>
      </w:pPr>
    </w:p>
    <w:p w:rsidR="009C5292" w:rsidRDefault="009C5292" w:rsidP="009C5292">
      <w:pPr>
        <w:pStyle w:val="NoSpacing"/>
      </w:pPr>
      <w:r>
        <w:t>3 August 2012</w:t>
      </w:r>
    </w:p>
    <w:p w:rsidR="00BA4020" w:rsidRPr="00186E49" w:rsidRDefault="009C529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292" w:rsidRDefault="009C5292" w:rsidP="00552EBA">
      <w:r>
        <w:separator/>
      </w:r>
    </w:p>
  </w:endnote>
  <w:endnote w:type="continuationSeparator" w:id="0">
    <w:p w:rsidR="009C5292" w:rsidRDefault="009C52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5292">
      <w:rPr>
        <w:noProof/>
      </w:rPr>
      <w:t>08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292" w:rsidRDefault="009C5292" w:rsidP="00552EBA">
      <w:r>
        <w:separator/>
      </w:r>
    </w:p>
  </w:footnote>
  <w:footnote w:type="continuationSeparator" w:id="0">
    <w:p w:rsidR="009C5292" w:rsidRDefault="009C52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C529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2012-08-08T20:37:00Z</dcterms:created>
  <dcterms:modified xsi:type="dcterms:W3CDTF">2012-08-08T20:39:00Z</dcterms:modified>
</cp:coreProperties>
</file>