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84E0F2" w14:textId="77777777" w:rsidR="003F079F" w:rsidRDefault="003F079F" w:rsidP="003F079F">
      <w:pPr>
        <w:pStyle w:val="NoSpacing"/>
      </w:pPr>
      <w:r>
        <w:rPr>
          <w:u w:val="single"/>
        </w:rPr>
        <w:t>John MOUNSON</w:t>
      </w:r>
      <w:r>
        <w:t xml:space="preserve">      </w:t>
      </w:r>
      <w:proofErr w:type="gramStart"/>
      <w:r>
        <w:t xml:space="preserve">   (</w:t>
      </w:r>
      <w:proofErr w:type="gramEnd"/>
      <w:r>
        <w:t>fl.1450)</w:t>
      </w:r>
    </w:p>
    <w:p w14:paraId="2CB67417" w14:textId="77777777" w:rsidR="003F079F" w:rsidRDefault="003F079F" w:rsidP="003F079F">
      <w:pPr>
        <w:pStyle w:val="NoSpacing"/>
      </w:pPr>
      <w:r>
        <w:t>of South Kelsey, Lincolnshire.</w:t>
      </w:r>
    </w:p>
    <w:p w14:paraId="6E905777" w14:textId="77777777" w:rsidR="003F079F" w:rsidRDefault="003F079F" w:rsidP="003F079F">
      <w:pPr>
        <w:pStyle w:val="NoSpacing"/>
      </w:pPr>
    </w:p>
    <w:p w14:paraId="32786A84" w14:textId="77777777" w:rsidR="003F079F" w:rsidRDefault="003F079F" w:rsidP="003F079F">
      <w:pPr>
        <w:pStyle w:val="NoSpacing"/>
      </w:pPr>
    </w:p>
    <w:p w14:paraId="509B0E36" w14:textId="77777777" w:rsidR="003F079F" w:rsidRDefault="003F079F" w:rsidP="003F079F">
      <w:pPr>
        <w:pStyle w:val="NoSpacing"/>
      </w:pPr>
      <w:r>
        <w:t>16 Feb.1450</w:t>
      </w:r>
      <w:r>
        <w:tab/>
        <w:t>He made his Will</w:t>
      </w:r>
    </w:p>
    <w:p w14:paraId="677D19A9" w14:textId="48CB02CC" w:rsidR="003F079F" w:rsidRDefault="003F079F" w:rsidP="003F079F">
      <w:pPr>
        <w:pStyle w:val="NoSpacing"/>
        <w:ind w:left="720" w:firstLine="720"/>
      </w:pPr>
      <w:r w:rsidRPr="003A6B60">
        <w:t>(</w:t>
      </w:r>
      <w:hyperlink r:id="rId6" w:history="1">
        <w:r w:rsidRPr="00676905">
          <w:rPr>
            <w:rStyle w:val="Hyperlink"/>
          </w:rPr>
          <w:t>http://www.nationalarchives.gov.uk/documentsonline ref. PROB 11/6</w:t>
        </w:r>
      </w:hyperlink>
      <w:r w:rsidRPr="003A6B60">
        <w:t>)</w:t>
      </w:r>
    </w:p>
    <w:p w14:paraId="7B0DC44B" w14:textId="5A306682" w:rsidR="00626197" w:rsidRDefault="00626197" w:rsidP="00626197">
      <w:pPr>
        <w:pStyle w:val="NoSpacing"/>
      </w:pPr>
    </w:p>
    <w:p w14:paraId="0DD96D69" w14:textId="69470300" w:rsidR="00626197" w:rsidRDefault="00626197" w:rsidP="00626197">
      <w:pPr>
        <w:pStyle w:val="NoSpacing"/>
      </w:pPr>
    </w:p>
    <w:p w14:paraId="644AF722" w14:textId="791B3538" w:rsidR="00626197" w:rsidRDefault="00626197" w:rsidP="00626197">
      <w:pPr>
        <w:pStyle w:val="NoSpacing"/>
      </w:pPr>
      <w:r>
        <w:t xml:space="preserve">Executor:   Elizabeth </w:t>
      </w:r>
      <w:proofErr w:type="spellStart"/>
      <w:r>
        <w:t>Chittok</w:t>
      </w:r>
      <w:proofErr w:type="spellEnd"/>
      <w:r>
        <w:t>(q.v.).</w:t>
      </w:r>
    </w:p>
    <w:p w14:paraId="3F178E76" w14:textId="77777777" w:rsidR="00626197" w:rsidRPr="00626197" w:rsidRDefault="00626197" w:rsidP="00626197">
      <w:pPr>
        <w:rPr>
          <w:rFonts w:eastAsia="Calibri"/>
          <w:lang w:eastAsia="en-US"/>
        </w:rPr>
      </w:pPr>
      <w:r w:rsidRPr="00626197">
        <w:rPr>
          <w:rFonts w:eastAsia="Calibri"/>
          <w:lang w:eastAsia="en-US"/>
        </w:rPr>
        <w:t>(</w:t>
      </w:r>
      <w:hyperlink r:id="rId7" w:history="1">
        <w:r w:rsidRPr="00626197">
          <w:rPr>
            <w:rFonts w:eastAsia="Calibri"/>
            <w:color w:val="0563C1"/>
            <w:u w:val="single"/>
            <w:lang w:eastAsia="en-US"/>
          </w:rPr>
          <w:t>http://aalt.law.uh.edu/Indices/CP40Indices/CP40no883Pl.htm</w:t>
        </w:r>
      </w:hyperlink>
      <w:r w:rsidRPr="00626197">
        <w:rPr>
          <w:rFonts w:eastAsia="Calibri"/>
          <w:u w:val="single"/>
          <w:lang w:eastAsia="en-US"/>
        </w:rPr>
        <w:t xml:space="preserve"> </w:t>
      </w:r>
      <w:r w:rsidRPr="00626197">
        <w:rPr>
          <w:rFonts w:eastAsia="Calibri"/>
          <w:lang w:eastAsia="en-US"/>
        </w:rPr>
        <w:t>)</w:t>
      </w:r>
    </w:p>
    <w:p w14:paraId="05C10815" w14:textId="77777777" w:rsidR="00626197" w:rsidRPr="00626197" w:rsidRDefault="00626197" w:rsidP="00626197">
      <w:pPr>
        <w:rPr>
          <w:rFonts w:eastAsia="Calibri"/>
          <w:lang w:eastAsia="en-US"/>
        </w:rPr>
      </w:pPr>
    </w:p>
    <w:p w14:paraId="595FBE7B" w14:textId="77777777" w:rsidR="00626197" w:rsidRPr="00626197" w:rsidRDefault="00626197" w:rsidP="00626197">
      <w:pPr>
        <w:rPr>
          <w:rFonts w:eastAsia="Calibri"/>
          <w:lang w:eastAsia="en-US"/>
        </w:rPr>
      </w:pPr>
    </w:p>
    <w:p w14:paraId="5733E6F5" w14:textId="6F1560D3" w:rsidR="00BA4020" w:rsidRDefault="003F079F" w:rsidP="003F079F">
      <w:pPr>
        <w:pStyle w:val="NoSpacing"/>
      </w:pPr>
      <w:r>
        <w:t>21 June 2013</w:t>
      </w:r>
    </w:p>
    <w:p w14:paraId="22306947" w14:textId="100E2A0A" w:rsidR="00626197" w:rsidRPr="00186E49" w:rsidRDefault="00626197" w:rsidP="003F079F">
      <w:pPr>
        <w:pStyle w:val="NoSpacing"/>
      </w:pPr>
      <w:r>
        <w:t>25 September 2020</w:t>
      </w:r>
    </w:p>
    <w:sectPr w:rsidR="00626197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95F5C0" w14:textId="77777777" w:rsidR="003F079F" w:rsidRDefault="003F079F" w:rsidP="00552EBA">
      <w:r>
        <w:separator/>
      </w:r>
    </w:p>
  </w:endnote>
  <w:endnote w:type="continuationSeparator" w:id="0">
    <w:p w14:paraId="2591BD01" w14:textId="77777777" w:rsidR="003F079F" w:rsidRDefault="003F079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B80FCD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28DB02" w14:textId="77777777" w:rsidR="00552EBA" w:rsidRDefault="00552EBA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26197">
      <w:rPr>
        <w:noProof/>
      </w:rPr>
      <w:t>27 September 2020</w:t>
    </w:r>
    <w:r w:rsidR="00C07895">
      <w:rPr>
        <w:noProof/>
      </w:rPr>
      <w:fldChar w:fldCharType="end"/>
    </w:r>
  </w:p>
  <w:p w14:paraId="3466B664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C52223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D9A218" w14:textId="77777777" w:rsidR="003F079F" w:rsidRDefault="003F079F" w:rsidP="00552EBA">
      <w:r>
        <w:separator/>
      </w:r>
    </w:p>
  </w:footnote>
  <w:footnote w:type="continuationSeparator" w:id="0">
    <w:p w14:paraId="6B76051E" w14:textId="77777777" w:rsidR="003F079F" w:rsidRDefault="003F079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FAF61F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135988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BAB585" w14:textId="77777777"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2EBA"/>
    <w:rsid w:val="00115448"/>
    <w:rsid w:val="00175804"/>
    <w:rsid w:val="00186E49"/>
    <w:rsid w:val="002E357B"/>
    <w:rsid w:val="003F079F"/>
    <w:rsid w:val="00552EBA"/>
    <w:rsid w:val="00626197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3C2C64"/>
  <w15:docId w15:val="{813DF5FE-6972-4599-98EA-A2731C634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aalt.law.uh.edu/Indices/CP40Indices/CP40no883Pl.htm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ationalarchives.gov.uk/documentsonline%20ref.%20PROB%2011/6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68</Words>
  <Characters>390</Characters>
  <Application>Microsoft Office Word</Application>
  <DocSecurity>0</DocSecurity>
  <Lines>3</Lines>
  <Paragraphs>1</Paragraphs>
  <ScaleCrop>false</ScaleCrop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2013-06-21T19:28:00Z</dcterms:created>
  <dcterms:modified xsi:type="dcterms:W3CDTF">2020-09-27T08:54:00Z</dcterms:modified>
</cp:coreProperties>
</file>