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95489" w14:textId="77777777" w:rsidR="00F41BEF" w:rsidRDefault="00F41BEF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Michael PETYT</w:t>
      </w:r>
      <w:r>
        <w:rPr>
          <w:rFonts w:ascii="Times New Roman" w:hAnsi="Times New Roman" w:cs="Times New Roman"/>
        </w:rPr>
        <w:t xml:space="preserve">      (fl.1484)</w:t>
      </w:r>
    </w:p>
    <w:p w14:paraId="31CCE755" w14:textId="77777777" w:rsidR="00F41BEF" w:rsidRDefault="00F41BEF" w:rsidP="00F41BEF">
      <w:pPr>
        <w:rPr>
          <w:rFonts w:ascii="Times New Roman" w:hAnsi="Times New Roman" w:cs="Times New Roman"/>
        </w:rPr>
      </w:pPr>
    </w:p>
    <w:p w14:paraId="1CD3805F" w14:textId="0D018336" w:rsidR="00F41BEF" w:rsidRDefault="00F41BEF" w:rsidP="00F41BEF">
      <w:pPr>
        <w:rPr>
          <w:rFonts w:ascii="Times New Roman" w:hAnsi="Times New Roman" w:cs="Times New Roman"/>
        </w:rPr>
      </w:pPr>
    </w:p>
    <w:p w14:paraId="187EC634" w14:textId="77777777" w:rsidR="00C30C6A" w:rsidRDefault="00C30C6A" w:rsidP="00C30C6A">
      <w:pPr>
        <w:pStyle w:val="NoSpacing"/>
        <w:rPr>
          <w:lang w:val="en-US"/>
        </w:rPr>
      </w:pPr>
      <w:r>
        <w:rPr>
          <w:lang w:val="en-US"/>
        </w:rPr>
        <w:t>12 Apr.1478</w:t>
      </w:r>
      <w:r>
        <w:rPr>
          <w:lang w:val="en-US"/>
        </w:rPr>
        <w:tab/>
        <w:t>John Brusy of Morvall, Cornwall(q.v.), was pardoned outlawry for not</w:t>
      </w:r>
    </w:p>
    <w:p w14:paraId="52867F3F" w14:textId="77777777" w:rsidR="00C30C6A" w:rsidRDefault="00C30C6A" w:rsidP="00C30C6A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appearing to answer him, John Penlyn(q.v.) and William Harryas(q.v.)</w:t>
      </w:r>
    </w:p>
    <w:p w14:paraId="0E13610C" w14:textId="0CCC833C" w:rsidR="00C30C6A" w:rsidRDefault="00C30C6A" w:rsidP="00C30C6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touching a debt of £50.   (C.P.R. 1476-85 p.80)</w:t>
      </w:r>
    </w:p>
    <w:p w14:paraId="3524ECC2" w14:textId="37BDF222" w:rsidR="00A664E7" w:rsidRDefault="00A664E7" w:rsidP="00C30C6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14 Jul.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On a commission of the peace for Cornwall.   (ibid.p.556)</w:t>
      </w:r>
    </w:p>
    <w:p w14:paraId="28691471" w14:textId="1A4477FA" w:rsidR="00A664E7" w:rsidRDefault="00A664E7" w:rsidP="00C30C6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13 Nov.1479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On a commission of the peace for Cornwall.   (ibid.p.556)</w:t>
      </w:r>
    </w:p>
    <w:p w14:paraId="26F54264" w14:textId="46683E39" w:rsidR="00A664E7" w:rsidRDefault="00A664E7" w:rsidP="00C30C6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23 Mar.1480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On a commission of the peace for Cornwall.   (ibid.p.556)</w:t>
      </w:r>
    </w:p>
    <w:p w14:paraId="66DFB25D" w14:textId="77777777" w:rsidR="004144D0" w:rsidRDefault="004144D0" w:rsidP="004144D0">
      <w:pPr>
        <w:pStyle w:val="NoSpacing"/>
      </w:pPr>
      <w:r>
        <w:tab/>
        <w:t>1483</w:t>
      </w:r>
      <w:r>
        <w:tab/>
        <w:t xml:space="preserve">He, Benedict Bernard(q.v.), John Penlyn(q.v.) and Peter Benyll(q.v.) made </w:t>
      </w:r>
    </w:p>
    <w:p w14:paraId="2ECA84B6" w14:textId="77777777" w:rsidR="004144D0" w:rsidRDefault="004144D0" w:rsidP="004144D0">
      <w:pPr>
        <w:pStyle w:val="NoSpacing"/>
      </w:pPr>
      <w:r>
        <w:tab/>
      </w:r>
      <w:r>
        <w:tab/>
        <w:t>plaint of common recovery against Richard Boscawenros, esquire(q.v.).</w:t>
      </w:r>
    </w:p>
    <w:p w14:paraId="7C871FE6" w14:textId="2A51F550" w:rsidR="004144D0" w:rsidRDefault="004144D0" w:rsidP="004144D0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(</w:t>
      </w:r>
      <w:hyperlink r:id="rId6" w:history="1">
        <w:r>
          <w:rPr>
            <w:rStyle w:val="Hyperlink"/>
            <w:rFonts w:cs="Times New Roman"/>
          </w:rPr>
          <w:t xml:space="preserve">http://aalt.law.uh.edu/Indices/CP40Indices/CP40no883Pl.htm  </w:t>
        </w:r>
      </w:hyperlink>
      <w:r>
        <w:rPr>
          <w:rFonts w:cs="Times New Roman"/>
        </w:rPr>
        <w:t>)</w:t>
      </w:r>
    </w:p>
    <w:p w14:paraId="41F46912" w14:textId="514B432D" w:rsidR="00A664E7" w:rsidRDefault="00A664E7" w:rsidP="004144D0">
      <w:pPr>
        <w:rPr>
          <w:rFonts w:ascii="Times New Roman" w:hAnsi="Times New Roman" w:cs="Times New Roman"/>
          <w:lang w:val="en-US"/>
        </w:rPr>
      </w:pPr>
      <w:r>
        <w:rPr>
          <w:rFonts w:cs="Times New Roman"/>
        </w:rPr>
        <w:t>24 Jul.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ascii="Times New Roman" w:hAnsi="Times New Roman" w:cs="Times New Roman"/>
          <w:lang w:val="en-US"/>
        </w:rPr>
        <w:t>On a commission of the peace for Cornwall.   (</w:t>
      </w:r>
      <w:r>
        <w:rPr>
          <w:rFonts w:ascii="Times New Roman" w:hAnsi="Times New Roman" w:cs="Times New Roman"/>
          <w:lang w:val="en-US"/>
        </w:rPr>
        <w:t xml:space="preserve">C.P.R. 1476-85 </w:t>
      </w:r>
      <w:r>
        <w:rPr>
          <w:rFonts w:ascii="Times New Roman" w:hAnsi="Times New Roman" w:cs="Times New Roman"/>
          <w:lang w:val="en-US"/>
        </w:rPr>
        <w:t>p.556)</w:t>
      </w:r>
    </w:p>
    <w:p w14:paraId="3ADDDB48" w14:textId="7B784098" w:rsidR="00A664E7" w:rsidRDefault="00A664E7" w:rsidP="004144D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26 Jul.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On a commission of the peace for Cornwall.   (ibid.p.556)</w:t>
      </w:r>
    </w:p>
    <w:p w14:paraId="008A64ED" w14:textId="2E3E34A3" w:rsidR="00A664E7" w:rsidRDefault="00A664E7" w:rsidP="004144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30 Dec.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On a commission of the peace for Cornwall.   (ibid.p.556)</w:t>
      </w:r>
    </w:p>
    <w:p w14:paraId="78F083D7" w14:textId="77777777" w:rsidR="00F41BEF" w:rsidRDefault="00F41BEF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Odo Taylour of Lostwithiel, Cornwall(q.v.),</w:t>
      </w:r>
    </w:p>
    <w:p w14:paraId="3DFECC50" w14:textId="77777777" w:rsidR="00F41BEF" w:rsidRDefault="00F41BEF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Christopher Ude of Fowey(q.v.) and William Trypkunyn of Treyovan(q.v.).</w:t>
      </w:r>
    </w:p>
    <w:p w14:paraId="72F0E09E" w14:textId="3B5B7809" w:rsidR="00F41BEF" w:rsidRDefault="00F41BEF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="00A664E7" w:rsidRPr="00337F9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9022DBC" w14:textId="18F34369" w:rsidR="00A664E7" w:rsidRDefault="00A664E7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Nov.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On a commission of the peace for Cornwall.   (C.P.R. 1476-85 p.556)</w:t>
      </w:r>
    </w:p>
    <w:p w14:paraId="1DE5F926" w14:textId="77777777" w:rsidR="00F41BEF" w:rsidRDefault="00F41BEF" w:rsidP="00F41BEF">
      <w:pPr>
        <w:rPr>
          <w:rFonts w:ascii="Times New Roman" w:hAnsi="Times New Roman" w:cs="Times New Roman"/>
        </w:rPr>
      </w:pPr>
    </w:p>
    <w:p w14:paraId="45F12C87" w14:textId="5095BF4F" w:rsidR="00C30C6A" w:rsidRDefault="00C30C6A" w:rsidP="00F41BEF">
      <w:pPr>
        <w:rPr>
          <w:rFonts w:ascii="Times New Roman" w:hAnsi="Times New Roman" w:cs="Times New Roman"/>
        </w:rPr>
      </w:pPr>
    </w:p>
    <w:p w14:paraId="1456AA02" w14:textId="4B7303E0" w:rsidR="004144D0" w:rsidRDefault="004144D0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December 2023</w:t>
      </w:r>
    </w:p>
    <w:p w14:paraId="7070B694" w14:textId="48EF3F51" w:rsidR="00A664E7" w:rsidRDefault="00A664E7" w:rsidP="00F41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December 2024</w:t>
      </w:r>
    </w:p>
    <w:p w14:paraId="6C651C08" w14:textId="77777777" w:rsidR="004144D0" w:rsidRPr="00E71FC3" w:rsidRDefault="004144D0" w:rsidP="00E71FC3">
      <w:pPr>
        <w:pStyle w:val="NoSpacing"/>
      </w:pPr>
    </w:p>
    <w:sectPr w:rsidR="004144D0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E9E4" w14:textId="77777777" w:rsidR="00F41BEF" w:rsidRDefault="00F41BEF" w:rsidP="00E71FC3">
      <w:r>
        <w:separator/>
      </w:r>
    </w:p>
  </w:endnote>
  <w:endnote w:type="continuationSeparator" w:id="0">
    <w:p w14:paraId="30174CEB" w14:textId="77777777" w:rsidR="00F41BEF" w:rsidRDefault="00F41BE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04D1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BAB38" w14:textId="77777777" w:rsidR="00F41BEF" w:rsidRDefault="00F41BEF" w:rsidP="00E71FC3">
      <w:r>
        <w:separator/>
      </w:r>
    </w:p>
  </w:footnote>
  <w:footnote w:type="continuationSeparator" w:id="0">
    <w:p w14:paraId="4F9775FC" w14:textId="77777777" w:rsidR="00F41BEF" w:rsidRDefault="00F41BE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EF"/>
    <w:rsid w:val="001A7C09"/>
    <w:rsid w:val="004144D0"/>
    <w:rsid w:val="00464D0F"/>
    <w:rsid w:val="00577BD5"/>
    <w:rsid w:val="00656CBA"/>
    <w:rsid w:val="006A1F77"/>
    <w:rsid w:val="00733BE7"/>
    <w:rsid w:val="00A664E7"/>
    <w:rsid w:val="00AB52E8"/>
    <w:rsid w:val="00B16D3F"/>
    <w:rsid w:val="00BB41AC"/>
    <w:rsid w:val="00C30C6A"/>
    <w:rsid w:val="00E71FC3"/>
    <w:rsid w:val="00EF4813"/>
    <w:rsid w:val="00F4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175F8"/>
  <w15:chartTrackingRefBased/>
  <w15:docId w15:val="{E1838CCB-F6EB-4F94-827C-03572A04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BE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144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64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2018-10-21T21:29:00Z</dcterms:created>
  <dcterms:modified xsi:type="dcterms:W3CDTF">2024-12-30T19:27:00Z</dcterms:modified>
</cp:coreProperties>
</file>