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5F01" w14:textId="77777777" w:rsidR="00586188" w:rsidRDefault="00586188" w:rsidP="00586188">
      <w:pPr>
        <w:pStyle w:val="NoSpacing"/>
      </w:pPr>
      <w:r>
        <w:rPr>
          <w:u w:val="single"/>
        </w:rPr>
        <w:t>John FORSTER</w:t>
      </w:r>
      <w:r>
        <w:t xml:space="preserve">           (fl.1416)</w:t>
      </w:r>
    </w:p>
    <w:p w14:paraId="38F38EE4" w14:textId="77777777" w:rsidR="00586188" w:rsidRDefault="00586188" w:rsidP="00586188">
      <w:pPr>
        <w:pStyle w:val="NoSpacing"/>
      </w:pPr>
      <w:r>
        <w:t>of Bottisham.</w:t>
      </w:r>
    </w:p>
    <w:p w14:paraId="72BD9F63" w14:textId="77777777" w:rsidR="00586188" w:rsidRDefault="00586188" w:rsidP="00586188">
      <w:pPr>
        <w:pStyle w:val="NoSpacing"/>
      </w:pPr>
    </w:p>
    <w:p w14:paraId="6F987BA5" w14:textId="77777777" w:rsidR="00586188" w:rsidRDefault="00586188" w:rsidP="00586188">
      <w:pPr>
        <w:pStyle w:val="NoSpacing"/>
      </w:pPr>
    </w:p>
    <w:p w14:paraId="47CC4B52" w14:textId="77777777" w:rsidR="00586188" w:rsidRDefault="00586188" w:rsidP="00586188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Cambridgeshire</w:t>
      </w:r>
    </w:p>
    <w:p w14:paraId="037275AA" w14:textId="77777777" w:rsidR="00586188" w:rsidRDefault="00586188" w:rsidP="00586188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5918AB4F" w14:textId="77777777" w:rsidR="00586188" w:rsidRPr="00FD1E72" w:rsidRDefault="00586188" w:rsidP="00586188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2270EA84" w14:textId="77777777" w:rsidR="00586188" w:rsidRDefault="00586188" w:rsidP="00586188">
      <w:pPr>
        <w:pStyle w:val="NoSpacing"/>
      </w:pPr>
      <w:r w:rsidRPr="00FD1E72">
        <w:tab/>
      </w:r>
      <w:r w:rsidRPr="00FD1E72">
        <w:tab/>
        <w:t>(C.F.R. 1413-22 p.1</w:t>
      </w:r>
      <w:r>
        <w:t>49)</w:t>
      </w:r>
    </w:p>
    <w:p w14:paraId="60E1843F" w14:textId="77777777" w:rsidR="00586188" w:rsidRDefault="00586188" w:rsidP="00586188">
      <w:pPr>
        <w:pStyle w:val="NoSpacing"/>
      </w:pPr>
    </w:p>
    <w:p w14:paraId="469B4ADD" w14:textId="77777777" w:rsidR="00586188" w:rsidRDefault="00586188" w:rsidP="00586188">
      <w:pPr>
        <w:pStyle w:val="NoSpacing"/>
      </w:pPr>
    </w:p>
    <w:p w14:paraId="4E93E24A" w14:textId="77777777" w:rsidR="00586188" w:rsidRDefault="00586188" w:rsidP="00586188">
      <w:pPr>
        <w:pStyle w:val="NoSpacing"/>
      </w:pPr>
      <w:r>
        <w:t>12 July 2025</w:t>
      </w:r>
    </w:p>
    <w:p w14:paraId="5F8693D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79320" w14:textId="77777777" w:rsidR="00586188" w:rsidRDefault="00586188" w:rsidP="009139A6">
      <w:r>
        <w:separator/>
      </w:r>
    </w:p>
  </w:endnote>
  <w:endnote w:type="continuationSeparator" w:id="0">
    <w:p w14:paraId="701AC499" w14:textId="77777777" w:rsidR="00586188" w:rsidRDefault="005861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9E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11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1F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FAD3" w14:textId="77777777" w:rsidR="00586188" w:rsidRDefault="00586188" w:rsidP="009139A6">
      <w:r>
        <w:separator/>
      </w:r>
    </w:p>
  </w:footnote>
  <w:footnote w:type="continuationSeparator" w:id="0">
    <w:p w14:paraId="47A3C94A" w14:textId="77777777" w:rsidR="00586188" w:rsidRDefault="005861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4A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88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48E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88"/>
    <w:rsid w:val="000666E0"/>
    <w:rsid w:val="000A2E7A"/>
    <w:rsid w:val="001307AC"/>
    <w:rsid w:val="00190DFA"/>
    <w:rsid w:val="002510B7"/>
    <w:rsid w:val="00270799"/>
    <w:rsid w:val="002737D5"/>
    <w:rsid w:val="00357E4A"/>
    <w:rsid w:val="0058618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1E0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5A336"/>
  <w15:chartTrackingRefBased/>
  <w15:docId w15:val="{C9BDDD8D-F07A-4726-9F58-58236644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2025-07-13T17:13:00Z</dcterms:created>
  <dcterms:modified xsi:type="dcterms:W3CDTF">2025-07-13T17:14:00Z</dcterms:modified>
</cp:coreProperties>
</file>