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816" w:rsidRDefault="00907816" w:rsidP="00907816">
      <w:pPr>
        <w:pStyle w:val="NoSpacing"/>
      </w:pPr>
      <w:r>
        <w:rPr>
          <w:u w:val="single"/>
        </w:rPr>
        <w:t>John LOVE</w:t>
      </w:r>
      <w:r>
        <w:t xml:space="preserve">    (fl.1411)</w:t>
      </w:r>
    </w:p>
    <w:p w:rsidR="00907816" w:rsidRDefault="00907816" w:rsidP="00907816">
      <w:pPr>
        <w:pStyle w:val="NoSpacing"/>
      </w:pPr>
    </w:p>
    <w:p w:rsidR="00907816" w:rsidRDefault="00907816" w:rsidP="00907816">
      <w:pPr>
        <w:pStyle w:val="NoSpacing"/>
      </w:pPr>
    </w:p>
    <w:p w:rsidR="00907816" w:rsidRDefault="00907816" w:rsidP="00907816">
      <w:pPr>
        <w:pStyle w:val="NoSpacing"/>
      </w:pPr>
      <w:r>
        <w:t>= Katherine(q.v.).</w:t>
      </w:r>
    </w:p>
    <w:p w:rsidR="00907816" w:rsidRDefault="00907816" w:rsidP="00907816">
      <w:pPr>
        <w:pStyle w:val="NoSpacing"/>
      </w:pPr>
      <w:r>
        <w:t>(</w:t>
      </w:r>
      <w:hyperlink r:id="rId6" w:history="1">
        <w:r w:rsidRPr="00632D31">
          <w:rPr>
            <w:rStyle w:val="Hyperlink"/>
          </w:rPr>
          <w:t>www.medievalgenealogy.org.uk/fines/abstracts/CP_25_1_207_30.shtml</w:t>
        </w:r>
      </w:hyperlink>
      <w:r>
        <w:t>)</w:t>
      </w:r>
    </w:p>
    <w:p w:rsidR="00907816" w:rsidRDefault="00907816" w:rsidP="00907816">
      <w:pPr>
        <w:pStyle w:val="NoSpacing"/>
      </w:pPr>
    </w:p>
    <w:p w:rsidR="00907816" w:rsidRDefault="00907816" w:rsidP="00907816">
      <w:pPr>
        <w:pStyle w:val="NoSpacing"/>
      </w:pPr>
    </w:p>
    <w:p w:rsidR="00907816" w:rsidRDefault="00907816" w:rsidP="00907816">
      <w:pPr>
        <w:pStyle w:val="NoSpacing"/>
      </w:pPr>
      <w:r>
        <w:t>18 Nov.1411</w:t>
      </w:r>
      <w:r>
        <w:tab/>
        <w:t xml:space="preserve">Settlement of the action taken against them by Nicholas Selewyn, the </w:t>
      </w:r>
    </w:p>
    <w:p w:rsidR="00907816" w:rsidRDefault="00907816" w:rsidP="00907816">
      <w:pPr>
        <w:pStyle w:val="NoSpacing"/>
      </w:pPr>
      <w:r>
        <w:tab/>
      </w:r>
      <w:r>
        <w:tab/>
        <w:t xml:space="preserve">elder(q.v.), and others over a messuage, 80 acres of land and pasture for </w:t>
      </w:r>
    </w:p>
    <w:p w:rsidR="00907816" w:rsidRDefault="00907816" w:rsidP="00907816">
      <w:pPr>
        <w:pStyle w:val="NoSpacing"/>
        <w:ind w:left="720" w:firstLine="720"/>
      </w:pPr>
      <w:r>
        <w:t>400 sheep in Falmer, Sussex. (ibid.)</w:t>
      </w:r>
    </w:p>
    <w:p w:rsidR="00907816" w:rsidRDefault="00907816" w:rsidP="00907816">
      <w:pPr>
        <w:pStyle w:val="NoSpacing"/>
      </w:pPr>
    </w:p>
    <w:p w:rsidR="00907816" w:rsidRDefault="00907816" w:rsidP="00907816">
      <w:pPr>
        <w:pStyle w:val="NoSpacing"/>
      </w:pPr>
    </w:p>
    <w:p w:rsidR="00907816" w:rsidRDefault="00907816" w:rsidP="00907816">
      <w:pPr>
        <w:pStyle w:val="NoSpacing"/>
      </w:pPr>
    </w:p>
    <w:p w:rsidR="00BA4020" w:rsidRDefault="00907816" w:rsidP="00907816">
      <w:r>
        <w:t>5 September 2010</w:t>
      </w:r>
    </w:p>
    <w:sectPr w:rsidR="00BA4020" w:rsidSect="00683F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816" w:rsidRDefault="00907816" w:rsidP="00552EBA">
      <w:pPr>
        <w:spacing w:after="0" w:line="240" w:lineRule="auto"/>
      </w:pPr>
      <w:r>
        <w:separator/>
      </w:r>
    </w:p>
  </w:endnote>
  <w:endnote w:type="continuationSeparator" w:id="0">
    <w:p w:rsidR="00907816" w:rsidRDefault="00907816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07816">
        <w:rPr>
          <w:noProof/>
        </w:rPr>
        <w:t>05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816" w:rsidRDefault="00907816" w:rsidP="00552EBA">
      <w:pPr>
        <w:spacing w:after="0" w:line="240" w:lineRule="auto"/>
      </w:pPr>
      <w:r>
        <w:separator/>
      </w:r>
    </w:p>
  </w:footnote>
  <w:footnote w:type="continuationSeparator" w:id="0">
    <w:p w:rsidR="00907816" w:rsidRDefault="00907816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83FC8"/>
    <w:rsid w:val="00907816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78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207_30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2010-09-05T19:41:00Z</dcterms:created>
  <dcterms:modified xsi:type="dcterms:W3CDTF">2010-09-05T19:41:00Z</dcterms:modified>
</cp:coreProperties>
</file>