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13AF8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Maud ARDERNE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fl.1455)</w:t>
      </w:r>
    </w:p>
    <w:p w14:paraId="0FF00CB8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24B368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0357FA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Arderne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(D.E.P. p.503)</w:t>
      </w:r>
    </w:p>
    <w:p w14:paraId="6952D853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Thomas Stanley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2A41E56F" w14:textId="77777777" w:rsidR="00A77515" w:rsidRDefault="00A77515" w:rsidP="00A77515">
      <w:r>
        <w:t>Children:</w:t>
      </w:r>
      <w:r>
        <w:tab/>
        <w:t xml:space="preserve">Sir </w:t>
      </w:r>
      <w:proofErr w:type="gramStart"/>
      <w:r>
        <w:t>John(</w:t>
      </w:r>
      <w:proofErr w:type="gramEnd"/>
      <w:r>
        <w:t>d.1476)(q.v.). (ibid.)</w:t>
      </w:r>
    </w:p>
    <w:p w14:paraId="3D0BA1C6" w14:textId="77777777" w:rsidR="00A77515" w:rsidRDefault="00A77515" w:rsidP="00A77515">
      <w:r>
        <w:tab/>
      </w:r>
      <w:r>
        <w:tab/>
        <w:t>Anne(q.v.) = John Gresley. (I.G.I.)</w:t>
      </w:r>
    </w:p>
    <w:p w14:paraId="024A0997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1E5BA7">
        <w:rPr>
          <w:rFonts w:ascii="Times New Roman" w:hAnsi="Times New Roman" w:cs="Times New Roman"/>
          <w:sz w:val="24"/>
          <w:szCs w:val="24"/>
        </w:rPr>
        <w:t>Elizabeth(q.v.) = Robert Sutton(q.v.). (ibid.)</w:t>
      </w:r>
    </w:p>
    <w:p w14:paraId="6D5EA578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FECE9A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8CAFA" w14:textId="77777777" w:rsidR="00A77515" w:rsidRDefault="00A77515" w:rsidP="00A775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January 2021</w:t>
      </w:r>
    </w:p>
    <w:p w14:paraId="1B7624A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B25A6" w14:textId="77777777" w:rsidR="00A77515" w:rsidRDefault="00A77515" w:rsidP="00CD0211">
      <w:r>
        <w:separator/>
      </w:r>
    </w:p>
  </w:endnote>
  <w:endnote w:type="continuationSeparator" w:id="0">
    <w:p w14:paraId="4471671C" w14:textId="77777777" w:rsidR="00A77515" w:rsidRDefault="00A77515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392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8E406" w14:textId="77777777" w:rsidR="00A77515" w:rsidRDefault="00A77515" w:rsidP="00CD0211">
      <w:r>
        <w:separator/>
      </w:r>
    </w:p>
  </w:footnote>
  <w:footnote w:type="continuationSeparator" w:id="0">
    <w:p w14:paraId="653B80FF" w14:textId="77777777" w:rsidR="00A77515" w:rsidRDefault="00A77515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751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842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2021-01-13T20:37:00Z</dcterms:created>
  <dcterms:modified xsi:type="dcterms:W3CDTF">2021-01-13T20:37:00Z</dcterms:modified>
</cp:coreProperties>
</file>