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B6E7E" w14:textId="77777777" w:rsidR="005708CB" w:rsidRDefault="005708CB" w:rsidP="005708CB">
      <w:pPr>
        <w:pStyle w:val="NoSpacing"/>
      </w:pPr>
      <w:r>
        <w:rPr>
          <w:u w:val="single"/>
        </w:rPr>
        <w:t>William MYN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14:paraId="589AA4B9" w14:textId="77777777" w:rsidR="005708CB" w:rsidRDefault="005708CB" w:rsidP="005708CB">
      <w:pPr>
        <w:pStyle w:val="NoSpacing"/>
      </w:pPr>
      <w:r>
        <w:t xml:space="preserve">of York. </w:t>
      </w:r>
      <w:proofErr w:type="spellStart"/>
      <w:r>
        <w:t>Bogemaker</w:t>
      </w:r>
      <w:proofErr w:type="spellEnd"/>
      <w:r>
        <w:t>.</w:t>
      </w:r>
    </w:p>
    <w:p w14:paraId="3FAE3BF4" w14:textId="77777777" w:rsidR="005708CB" w:rsidRDefault="005708CB" w:rsidP="005708CB">
      <w:pPr>
        <w:pStyle w:val="NoSpacing"/>
      </w:pPr>
    </w:p>
    <w:p w14:paraId="1A3EC4F4" w14:textId="77777777" w:rsidR="005708CB" w:rsidRDefault="005708CB" w:rsidP="005708CB">
      <w:pPr>
        <w:pStyle w:val="NoSpacing"/>
      </w:pPr>
    </w:p>
    <w:p w14:paraId="751678CA" w14:textId="77777777" w:rsidR="005708CB" w:rsidRDefault="005708CB" w:rsidP="005708CB">
      <w:pPr>
        <w:pStyle w:val="NoSpacing"/>
      </w:pPr>
      <w:r>
        <w:t xml:space="preserve">Son of John </w:t>
      </w:r>
      <w:proofErr w:type="spellStart"/>
      <w:r>
        <w:t>Myn</w:t>
      </w:r>
      <w:proofErr w:type="spellEnd"/>
      <w:r>
        <w:t>(q.v.).   (R.F.Y. p.225)</w:t>
      </w:r>
    </w:p>
    <w:p w14:paraId="7A24C767" w14:textId="77777777" w:rsidR="005708CB" w:rsidRDefault="005708CB" w:rsidP="005708CB">
      <w:pPr>
        <w:pStyle w:val="NoSpacing"/>
      </w:pPr>
    </w:p>
    <w:p w14:paraId="7002BB84" w14:textId="77777777" w:rsidR="005708CB" w:rsidRDefault="005708CB" w:rsidP="005708CB">
      <w:pPr>
        <w:pStyle w:val="NoSpacing"/>
      </w:pPr>
    </w:p>
    <w:p w14:paraId="33E0B5F5" w14:textId="77777777" w:rsidR="005708CB" w:rsidRDefault="005708CB" w:rsidP="005708CB">
      <w:pPr>
        <w:pStyle w:val="NoSpacing"/>
      </w:pPr>
      <w:r>
        <w:tab/>
        <w:t>1500</w:t>
      </w:r>
      <w:r>
        <w:tab/>
        <w:t>He became a Freeman.   (ibid.)</w:t>
      </w:r>
    </w:p>
    <w:p w14:paraId="4EB14D59" w14:textId="77777777" w:rsidR="005708CB" w:rsidRDefault="005708CB" w:rsidP="005708CB">
      <w:pPr>
        <w:pStyle w:val="NoSpacing"/>
      </w:pPr>
    </w:p>
    <w:p w14:paraId="02F124E7" w14:textId="77777777" w:rsidR="005708CB" w:rsidRDefault="005708CB" w:rsidP="005708CB">
      <w:pPr>
        <w:pStyle w:val="NoSpacing"/>
      </w:pPr>
    </w:p>
    <w:p w14:paraId="78217606" w14:textId="77777777" w:rsidR="005708CB" w:rsidRDefault="005708CB" w:rsidP="005708CB">
      <w:pPr>
        <w:pStyle w:val="NoSpacing"/>
      </w:pPr>
      <w:r>
        <w:t>26 January 2024</w:t>
      </w:r>
    </w:p>
    <w:p w14:paraId="7221B2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FC23" w14:textId="77777777" w:rsidR="005708CB" w:rsidRDefault="005708CB" w:rsidP="009139A6">
      <w:r>
        <w:separator/>
      </w:r>
    </w:p>
  </w:endnote>
  <w:endnote w:type="continuationSeparator" w:id="0">
    <w:p w14:paraId="7D0BB26D" w14:textId="77777777" w:rsidR="005708CB" w:rsidRDefault="005708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31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85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D9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E9146" w14:textId="77777777" w:rsidR="005708CB" w:rsidRDefault="005708CB" w:rsidP="009139A6">
      <w:r>
        <w:separator/>
      </w:r>
    </w:p>
  </w:footnote>
  <w:footnote w:type="continuationSeparator" w:id="0">
    <w:p w14:paraId="5D9D5951" w14:textId="77777777" w:rsidR="005708CB" w:rsidRDefault="005708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DDA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8A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91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CB"/>
    <w:rsid w:val="000666E0"/>
    <w:rsid w:val="002510B7"/>
    <w:rsid w:val="005708C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3E66B"/>
  <w15:chartTrackingRefBased/>
  <w15:docId w15:val="{28B25BDB-CBC3-4417-B7B4-5A1DB0A4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2024-02-06T07:37:00Z</dcterms:created>
  <dcterms:modified xsi:type="dcterms:W3CDTF">2024-02-06T07:38:00Z</dcterms:modified>
</cp:coreProperties>
</file>