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250A4" w14:textId="6754E4BE" w:rsidR="00183F20" w:rsidRDefault="00F5153A" w:rsidP="00183F2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Walter RUMSEY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d.ca.1428)</w:t>
      </w:r>
    </w:p>
    <w:p w14:paraId="068E2FFE" w14:textId="77777777" w:rsidR="00F5153A" w:rsidRDefault="00F5153A" w:rsidP="00183F20">
      <w:pPr>
        <w:pStyle w:val="NoSpacing"/>
        <w:rPr>
          <w:rFonts w:cs="Times New Roman"/>
          <w:szCs w:val="24"/>
        </w:rPr>
      </w:pPr>
    </w:p>
    <w:p w14:paraId="371B7BD1" w14:textId="77777777" w:rsidR="00F5153A" w:rsidRDefault="00F5153A" w:rsidP="00183F20">
      <w:pPr>
        <w:pStyle w:val="NoSpacing"/>
        <w:rPr>
          <w:rFonts w:cs="Times New Roman"/>
          <w:szCs w:val="24"/>
        </w:rPr>
      </w:pPr>
    </w:p>
    <w:p w14:paraId="5A5C757F" w14:textId="41EE3A0D" w:rsidR="00F5153A" w:rsidRDefault="00F5153A" w:rsidP="00183F2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Nov.1428</w:t>
      </w:r>
      <w:r>
        <w:rPr>
          <w:rFonts w:cs="Times New Roman"/>
          <w:szCs w:val="24"/>
        </w:rPr>
        <w:tab/>
        <w:t xml:space="preserve">Writs of diem </w:t>
      </w:r>
      <w:proofErr w:type="spellStart"/>
      <w:r>
        <w:rPr>
          <w:rFonts w:cs="Times New Roman"/>
          <w:szCs w:val="24"/>
        </w:rPr>
        <w:t>clausit</w:t>
      </w:r>
      <w:proofErr w:type="spellEnd"/>
      <w:r>
        <w:rPr>
          <w:rFonts w:cs="Times New Roman"/>
          <w:szCs w:val="24"/>
        </w:rPr>
        <w:t xml:space="preserve"> extremum to the Escheators of Hampshire &amp;</w:t>
      </w:r>
    </w:p>
    <w:p w14:paraId="0E573897" w14:textId="74A9E6DE" w:rsidR="00F5153A" w:rsidRDefault="00F5153A" w:rsidP="00183F2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Wiltshire and Somerset &amp; Dorset.</w:t>
      </w:r>
    </w:p>
    <w:p w14:paraId="77BB6FCE" w14:textId="41A5C3DC" w:rsidR="00F5153A" w:rsidRDefault="00F5153A" w:rsidP="00183F2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(C.F.R. </w:t>
      </w:r>
      <w:r w:rsidR="00332B3B">
        <w:rPr>
          <w:rFonts w:cs="Times New Roman"/>
          <w:szCs w:val="24"/>
        </w:rPr>
        <w:t>1422-30 p.235)</w:t>
      </w:r>
    </w:p>
    <w:p w14:paraId="2DECD54D" w14:textId="77777777" w:rsidR="00332B3B" w:rsidRDefault="00332B3B" w:rsidP="00183F20">
      <w:pPr>
        <w:pStyle w:val="NoSpacing"/>
        <w:rPr>
          <w:rFonts w:cs="Times New Roman"/>
          <w:szCs w:val="24"/>
        </w:rPr>
      </w:pPr>
    </w:p>
    <w:p w14:paraId="644498DD" w14:textId="77777777" w:rsidR="00332B3B" w:rsidRDefault="00332B3B" w:rsidP="00183F20">
      <w:pPr>
        <w:pStyle w:val="NoSpacing"/>
        <w:rPr>
          <w:rFonts w:cs="Times New Roman"/>
          <w:szCs w:val="24"/>
        </w:rPr>
      </w:pPr>
    </w:p>
    <w:p w14:paraId="158AF793" w14:textId="7DF47B1C" w:rsidR="00332B3B" w:rsidRPr="00F5153A" w:rsidRDefault="00332B3B" w:rsidP="00183F2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5 April 2024</w:t>
      </w:r>
    </w:p>
    <w:p w14:paraId="5BD5F5FC" w14:textId="77777777" w:rsidR="00843F06" w:rsidRPr="00843F06" w:rsidRDefault="00843F06" w:rsidP="00843F06">
      <w:pPr>
        <w:pStyle w:val="NoSpacing"/>
        <w:rPr>
          <w:rFonts w:cs="Times New Roman"/>
          <w:szCs w:val="24"/>
        </w:rPr>
      </w:pPr>
    </w:p>
    <w:p w14:paraId="1709D704" w14:textId="77777777" w:rsidR="00843F06" w:rsidRPr="00843F06" w:rsidRDefault="00843F06" w:rsidP="00843F06">
      <w:pPr>
        <w:pStyle w:val="NoSpacing"/>
        <w:rPr>
          <w:rFonts w:cs="Times New Roman"/>
          <w:szCs w:val="24"/>
        </w:rPr>
      </w:pPr>
    </w:p>
    <w:p w14:paraId="52FACBF7" w14:textId="77777777" w:rsidR="00843F06" w:rsidRPr="00412D25" w:rsidRDefault="00843F06" w:rsidP="00412D25">
      <w:pPr>
        <w:pStyle w:val="NoSpacing"/>
        <w:rPr>
          <w:rFonts w:cs="Times New Roman"/>
          <w:szCs w:val="24"/>
        </w:rPr>
      </w:pPr>
    </w:p>
    <w:p w14:paraId="582A2F70" w14:textId="77777777" w:rsidR="00412D25" w:rsidRPr="00412D25" w:rsidRDefault="00412D25" w:rsidP="00412D25">
      <w:pPr>
        <w:pStyle w:val="NoSpacing"/>
        <w:rPr>
          <w:rFonts w:cs="Times New Roman"/>
          <w:szCs w:val="24"/>
        </w:rPr>
      </w:pPr>
    </w:p>
    <w:p w14:paraId="0F5E7668" w14:textId="77777777" w:rsidR="00412D25" w:rsidRPr="00412D25" w:rsidRDefault="00412D25" w:rsidP="00412D25">
      <w:pPr>
        <w:pStyle w:val="NoSpacing"/>
        <w:rPr>
          <w:rFonts w:cs="Times New Roman"/>
          <w:szCs w:val="24"/>
        </w:rPr>
      </w:pPr>
    </w:p>
    <w:p w14:paraId="00A7D082" w14:textId="6B0CA6C9" w:rsidR="00412D25" w:rsidRPr="00412D25" w:rsidRDefault="00412D25" w:rsidP="00B66829">
      <w:pPr>
        <w:pStyle w:val="NoSpacing"/>
        <w:rPr>
          <w:rFonts w:cs="Times New Roman"/>
          <w:szCs w:val="24"/>
        </w:rPr>
      </w:pPr>
    </w:p>
    <w:p w14:paraId="24558AAE" w14:textId="5C528A0E" w:rsidR="00B11465" w:rsidRPr="00B66829" w:rsidRDefault="00B11465" w:rsidP="009139A6">
      <w:pPr>
        <w:pStyle w:val="NoSpacing"/>
        <w:rPr>
          <w:rFonts w:cs="Times New Roman"/>
          <w:szCs w:val="24"/>
          <w:u w:val="single"/>
        </w:rPr>
      </w:pPr>
    </w:p>
    <w:sectPr w:rsidR="00B11465" w:rsidRPr="00B668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25CEA" w14:textId="77777777" w:rsidR="00B11465" w:rsidRDefault="00B11465" w:rsidP="009139A6">
      <w:r>
        <w:separator/>
      </w:r>
    </w:p>
  </w:endnote>
  <w:endnote w:type="continuationSeparator" w:id="0">
    <w:p w14:paraId="5DA6239E" w14:textId="77777777" w:rsidR="00B11465" w:rsidRDefault="00B1146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8993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5EA6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73A3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2454F" w14:textId="77777777" w:rsidR="00B11465" w:rsidRDefault="00B11465" w:rsidP="009139A6">
      <w:r>
        <w:separator/>
      </w:r>
    </w:p>
  </w:footnote>
  <w:footnote w:type="continuationSeparator" w:id="0">
    <w:p w14:paraId="060A13E7" w14:textId="77777777" w:rsidR="00B11465" w:rsidRDefault="00B1146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0E27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7828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328C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465"/>
    <w:rsid w:val="000666E0"/>
    <w:rsid w:val="00183F20"/>
    <w:rsid w:val="002510B7"/>
    <w:rsid w:val="00270799"/>
    <w:rsid w:val="00332B3B"/>
    <w:rsid w:val="00412D25"/>
    <w:rsid w:val="005C130B"/>
    <w:rsid w:val="00826F5C"/>
    <w:rsid w:val="00842103"/>
    <w:rsid w:val="00843F06"/>
    <w:rsid w:val="009139A6"/>
    <w:rsid w:val="009411C2"/>
    <w:rsid w:val="009448BB"/>
    <w:rsid w:val="00947624"/>
    <w:rsid w:val="00A3176C"/>
    <w:rsid w:val="00AE65F8"/>
    <w:rsid w:val="00B11465"/>
    <w:rsid w:val="00B66829"/>
    <w:rsid w:val="00BA00AB"/>
    <w:rsid w:val="00C71834"/>
    <w:rsid w:val="00CB4ED9"/>
    <w:rsid w:val="00DD0388"/>
    <w:rsid w:val="00E61DA6"/>
    <w:rsid w:val="00EB3209"/>
    <w:rsid w:val="00F41096"/>
    <w:rsid w:val="00F5153A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8AAE7"/>
  <w15:chartTrackingRefBased/>
  <w15:docId w15:val="{F76FCCD1-F8F2-44CA-86FD-3A211526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117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2024-04-05T18:22:00Z</dcterms:created>
  <dcterms:modified xsi:type="dcterms:W3CDTF">2024-04-05T20:49:00Z</dcterms:modified>
</cp:coreProperties>
</file>